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4A0" w:rsidRPr="0072526F" w:rsidRDefault="00A92F32" w:rsidP="00A321CA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Впереди Новый год!</w:t>
      </w:r>
    </w:p>
    <w:p w:rsidR="00A321CA" w:rsidRPr="0072526F" w:rsidRDefault="00A321CA" w:rsidP="00A321CA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4"/>
        <w:tblpPr w:leftFromText="180" w:rightFromText="180" w:horzAnchor="margin" w:tblpXSpec="center" w:tblpY="660"/>
        <w:tblW w:w="10064" w:type="dxa"/>
        <w:tblBorders>
          <w:top w:val="single" w:sz="4" w:space="0" w:color="632423" w:themeColor="accent2" w:themeShade="80"/>
          <w:left w:val="single" w:sz="4" w:space="0" w:color="632423" w:themeColor="accent2" w:themeShade="80"/>
          <w:bottom w:val="single" w:sz="4" w:space="0" w:color="632423" w:themeColor="accent2" w:themeShade="80"/>
          <w:right w:val="single" w:sz="4" w:space="0" w:color="632423" w:themeColor="accent2" w:themeShade="80"/>
          <w:insideH w:val="single" w:sz="4" w:space="0" w:color="632423" w:themeColor="accent2" w:themeShade="80"/>
          <w:insideV w:val="single" w:sz="4" w:space="0" w:color="632423" w:themeColor="accent2" w:themeShade="80"/>
        </w:tblBorders>
        <w:tblLook w:val="04A0" w:firstRow="1" w:lastRow="0" w:firstColumn="1" w:lastColumn="0" w:noHBand="0" w:noVBand="1"/>
      </w:tblPr>
      <w:tblGrid>
        <w:gridCol w:w="2560"/>
        <w:gridCol w:w="7504"/>
      </w:tblGrid>
      <w:tr w:rsidR="004814A0" w:rsidRPr="0072526F" w:rsidTr="00A92F32">
        <w:tc>
          <w:tcPr>
            <w:tcW w:w="2560" w:type="dxa"/>
            <w:vAlign w:val="center"/>
          </w:tcPr>
          <w:p w:rsidR="004814A0" w:rsidRPr="0072526F" w:rsidRDefault="004814A0" w:rsidP="00A92F32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252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проекта</w:t>
            </w:r>
          </w:p>
        </w:tc>
        <w:tc>
          <w:tcPr>
            <w:tcW w:w="7504" w:type="dxa"/>
          </w:tcPr>
          <w:p w:rsidR="004814A0" w:rsidRPr="0072526F" w:rsidRDefault="00351207" w:rsidP="00A92F32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26F">
              <w:rPr>
                <w:rFonts w:ascii="Times New Roman" w:hAnsi="Times New Roman" w:cs="Times New Roman"/>
                <w:sz w:val="28"/>
                <w:szCs w:val="28"/>
              </w:rPr>
              <w:t>«Впереди – Новый год!»</w:t>
            </w:r>
          </w:p>
        </w:tc>
      </w:tr>
      <w:tr w:rsidR="004814A0" w:rsidRPr="0072526F" w:rsidTr="00A92F32">
        <w:tc>
          <w:tcPr>
            <w:tcW w:w="2560" w:type="dxa"/>
            <w:vAlign w:val="center"/>
          </w:tcPr>
          <w:p w:rsidR="004814A0" w:rsidRPr="0072526F" w:rsidRDefault="004814A0" w:rsidP="00A92F32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252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 проведения</w:t>
            </w:r>
          </w:p>
        </w:tc>
        <w:tc>
          <w:tcPr>
            <w:tcW w:w="7504" w:type="dxa"/>
          </w:tcPr>
          <w:p w:rsidR="004814A0" w:rsidRPr="0072526F" w:rsidRDefault="00351207" w:rsidP="00A92F32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76502" w:rsidRPr="00725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C08D4" w:rsidRPr="00725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декабря</w:t>
            </w:r>
            <w:r w:rsidR="00476502" w:rsidRPr="00725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</w:t>
            </w:r>
            <w:r w:rsidR="004814A0" w:rsidRPr="00725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5611F" w:rsidRPr="00725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725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4814A0" w:rsidRPr="00725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C08D4" w:rsidRPr="00725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декабря</w:t>
            </w:r>
          </w:p>
        </w:tc>
      </w:tr>
      <w:tr w:rsidR="004814A0" w:rsidRPr="0072526F" w:rsidTr="00A92F32">
        <w:tc>
          <w:tcPr>
            <w:tcW w:w="2560" w:type="dxa"/>
            <w:vAlign w:val="center"/>
          </w:tcPr>
          <w:p w:rsidR="004814A0" w:rsidRPr="0072526F" w:rsidRDefault="004814A0" w:rsidP="00A92F32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252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Участники проекта</w:t>
            </w:r>
          </w:p>
        </w:tc>
        <w:tc>
          <w:tcPr>
            <w:tcW w:w="7504" w:type="dxa"/>
          </w:tcPr>
          <w:p w:rsidR="004814A0" w:rsidRPr="0072526F" w:rsidRDefault="00351207" w:rsidP="00A92F32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5-е, 6-е, 7-е классы</w:t>
            </w:r>
          </w:p>
        </w:tc>
      </w:tr>
      <w:tr w:rsidR="004814A0" w:rsidRPr="0072526F" w:rsidTr="00A92F32">
        <w:tc>
          <w:tcPr>
            <w:tcW w:w="2560" w:type="dxa"/>
            <w:vAlign w:val="center"/>
          </w:tcPr>
          <w:p w:rsidR="004814A0" w:rsidRPr="0072526F" w:rsidRDefault="004814A0" w:rsidP="00A92F32">
            <w:pPr>
              <w:pStyle w:val="a3"/>
              <w:spacing w:after="0" w:line="240" w:lineRule="auto"/>
              <w:ind w:left="0" w:right="-10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252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Руководители проекта</w:t>
            </w:r>
          </w:p>
        </w:tc>
        <w:tc>
          <w:tcPr>
            <w:tcW w:w="7504" w:type="dxa"/>
          </w:tcPr>
          <w:p w:rsidR="004814A0" w:rsidRPr="0072526F" w:rsidRDefault="004814A0" w:rsidP="00A92F32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Николаева Ольга Ивановна</w:t>
            </w:r>
          </w:p>
        </w:tc>
      </w:tr>
      <w:tr w:rsidR="004814A0" w:rsidRPr="0072526F" w:rsidTr="00A92F32">
        <w:tc>
          <w:tcPr>
            <w:tcW w:w="2560" w:type="dxa"/>
            <w:vAlign w:val="center"/>
          </w:tcPr>
          <w:p w:rsidR="004814A0" w:rsidRPr="0072526F" w:rsidRDefault="004814A0" w:rsidP="00A92F32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252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Тип проекта</w:t>
            </w:r>
          </w:p>
        </w:tc>
        <w:tc>
          <w:tcPr>
            <w:tcW w:w="7504" w:type="dxa"/>
          </w:tcPr>
          <w:p w:rsidR="004814A0" w:rsidRPr="0072526F" w:rsidRDefault="00351207" w:rsidP="00A92F32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Учебный</w:t>
            </w:r>
          </w:p>
        </w:tc>
      </w:tr>
      <w:tr w:rsidR="004814A0" w:rsidRPr="0072526F" w:rsidTr="00A92F32">
        <w:tc>
          <w:tcPr>
            <w:tcW w:w="2560" w:type="dxa"/>
            <w:vAlign w:val="center"/>
          </w:tcPr>
          <w:p w:rsidR="004814A0" w:rsidRPr="0072526F" w:rsidRDefault="004814A0" w:rsidP="00A92F32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252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 проекта</w:t>
            </w:r>
          </w:p>
        </w:tc>
        <w:tc>
          <w:tcPr>
            <w:tcW w:w="7504" w:type="dxa"/>
          </w:tcPr>
          <w:p w:rsidR="0052140F" w:rsidRPr="0072526F" w:rsidRDefault="0052140F" w:rsidP="00A92F32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277"/>
              </w:tabs>
              <w:spacing w:after="0" w:line="240" w:lineRule="auto"/>
              <w:ind w:left="-10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26F">
              <w:rPr>
                <w:rFonts w:ascii="Times New Roman" w:hAnsi="Times New Roman" w:cs="Times New Roman"/>
                <w:sz w:val="28"/>
                <w:szCs w:val="28"/>
              </w:rPr>
              <w:t>Повышение интереса к учебному предмету</w:t>
            </w:r>
          </w:p>
          <w:p w:rsidR="00351207" w:rsidRPr="0072526F" w:rsidRDefault="0052140F" w:rsidP="00A92F32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277"/>
              </w:tabs>
              <w:spacing w:after="0" w:line="240" w:lineRule="auto"/>
              <w:ind w:left="-108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26F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учащихся </w:t>
            </w:r>
            <w:r w:rsidR="00351207" w:rsidRPr="0072526F">
              <w:rPr>
                <w:rFonts w:ascii="Times New Roman" w:hAnsi="Times New Roman" w:cs="Times New Roman"/>
                <w:sz w:val="28"/>
                <w:szCs w:val="28"/>
              </w:rPr>
              <w:t>приготовлению праздничных блюд</w:t>
            </w:r>
          </w:p>
          <w:p w:rsidR="00B11B29" w:rsidRPr="0072526F" w:rsidRDefault="00B11B29" w:rsidP="00A92F32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277"/>
              </w:tabs>
              <w:spacing w:after="0" w:line="240" w:lineRule="auto"/>
              <w:ind w:left="-108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26F">
              <w:rPr>
                <w:rFonts w:ascii="Times New Roman" w:hAnsi="Times New Roman" w:cs="Times New Roman"/>
                <w:sz w:val="28"/>
                <w:szCs w:val="28"/>
              </w:rPr>
              <w:t xml:space="preserve">Овладение </w:t>
            </w:r>
            <w:r w:rsidR="00990006" w:rsidRPr="0072526F">
              <w:rPr>
                <w:rFonts w:ascii="Times New Roman" w:hAnsi="Times New Roman" w:cs="Times New Roman"/>
                <w:sz w:val="28"/>
                <w:szCs w:val="28"/>
              </w:rPr>
              <w:t xml:space="preserve">учащимися </w:t>
            </w:r>
            <w:r w:rsidR="00351207" w:rsidRPr="0072526F">
              <w:rPr>
                <w:rFonts w:ascii="Times New Roman" w:hAnsi="Times New Roman" w:cs="Times New Roman"/>
                <w:sz w:val="28"/>
                <w:szCs w:val="28"/>
              </w:rPr>
              <w:t xml:space="preserve">6 классов техникой аппликации на скорлупе, 7 классов </w:t>
            </w:r>
            <w:r w:rsidRPr="0072526F">
              <w:rPr>
                <w:rFonts w:ascii="Times New Roman" w:hAnsi="Times New Roman" w:cs="Times New Roman"/>
                <w:sz w:val="28"/>
                <w:szCs w:val="28"/>
              </w:rPr>
              <w:t xml:space="preserve">техникой </w:t>
            </w:r>
            <w:r w:rsidR="00351207" w:rsidRPr="0072526F">
              <w:rPr>
                <w:rFonts w:ascii="Times New Roman" w:hAnsi="Times New Roman" w:cs="Times New Roman"/>
                <w:sz w:val="28"/>
                <w:szCs w:val="28"/>
              </w:rPr>
              <w:t>мягкой игрушки</w:t>
            </w:r>
            <w:r w:rsidR="00990006" w:rsidRPr="0072526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814A0" w:rsidRPr="0072526F" w:rsidTr="00A92F32">
        <w:tc>
          <w:tcPr>
            <w:tcW w:w="2560" w:type="dxa"/>
            <w:vAlign w:val="center"/>
          </w:tcPr>
          <w:p w:rsidR="004814A0" w:rsidRPr="0072526F" w:rsidRDefault="004814A0" w:rsidP="00A92F32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252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Задачи проекта</w:t>
            </w:r>
          </w:p>
        </w:tc>
        <w:tc>
          <w:tcPr>
            <w:tcW w:w="7504" w:type="dxa"/>
          </w:tcPr>
          <w:p w:rsidR="00990006" w:rsidRPr="0072526F" w:rsidRDefault="00B11B29" w:rsidP="00A92F32">
            <w:pPr>
              <w:pStyle w:val="a3"/>
              <w:numPr>
                <w:ilvl w:val="0"/>
                <w:numId w:val="2"/>
              </w:numPr>
              <w:shd w:val="clear" w:color="auto" w:fill="FFFFFF"/>
              <w:tabs>
                <w:tab w:val="left" w:pos="277"/>
              </w:tabs>
              <w:spacing w:after="0" w:line="240" w:lineRule="auto"/>
              <w:ind w:left="-108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26F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технологией </w:t>
            </w:r>
            <w:r w:rsidR="00990006" w:rsidRPr="0072526F">
              <w:rPr>
                <w:rFonts w:ascii="Times New Roman" w:hAnsi="Times New Roman" w:cs="Times New Roman"/>
                <w:sz w:val="28"/>
                <w:szCs w:val="28"/>
              </w:rPr>
              <w:t>и ф</w:t>
            </w:r>
            <w:r w:rsidRPr="0072526F">
              <w:rPr>
                <w:rFonts w:ascii="Times New Roman" w:hAnsi="Times New Roman" w:cs="Times New Roman"/>
                <w:sz w:val="28"/>
                <w:szCs w:val="28"/>
              </w:rPr>
              <w:t xml:space="preserve">ормирование </w:t>
            </w:r>
            <w:r w:rsidRPr="0072526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практических умений и навыков </w:t>
            </w:r>
            <w:r w:rsidR="00990006" w:rsidRPr="0072526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 учащихся </w:t>
            </w:r>
            <w:r w:rsidR="00351207" w:rsidRPr="0072526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различных техник декоративно-прикладного творчества.</w:t>
            </w:r>
          </w:p>
          <w:p w:rsidR="00990006" w:rsidRPr="0072526F" w:rsidRDefault="00990006" w:rsidP="00A92F32">
            <w:pPr>
              <w:pStyle w:val="a3"/>
              <w:numPr>
                <w:ilvl w:val="0"/>
                <w:numId w:val="2"/>
              </w:numPr>
              <w:shd w:val="clear" w:color="auto" w:fill="FFFFFF"/>
              <w:tabs>
                <w:tab w:val="left" w:pos="277"/>
              </w:tabs>
              <w:spacing w:after="0" w:line="240" w:lineRule="auto"/>
              <w:ind w:left="-108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26F">
              <w:rPr>
                <w:rFonts w:ascii="Times New Roman" w:hAnsi="Times New Roman" w:cs="Times New Roman"/>
                <w:sz w:val="28"/>
                <w:szCs w:val="28"/>
              </w:rPr>
              <w:t>Формирование позитивного отношения к работе</w:t>
            </w:r>
            <w:r w:rsidR="000C08D4" w:rsidRPr="0072526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90006" w:rsidRPr="0072526F" w:rsidRDefault="00990006" w:rsidP="00A92F32">
            <w:pPr>
              <w:pStyle w:val="a3"/>
              <w:numPr>
                <w:ilvl w:val="0"/>
                <w:numId w:val="2"/>
              </w:numPr>
              <w:shd w:val="clear" w:color="auto" w:fill="FFFFFF"/>
              <w:tabs>
                <w:tab w:val="left" w:pos="277"/>
              </w:tabs>
              <w:spacing w:after="0" w:line="240" w:lineRule="auto"/>
              <w:ind w:left="-10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26F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умения </w:t>
            </w:r>
            <w:r w:rsidR="000C08D4" w:rsidRPr="0072526F">
              <w:rPr>
                <w:rFonts w:ascii="Times New Roman" w:hAnsi="Times New Roman" w:cs="Times New Roman"/>
                <w:sz w:val="28"/>
                <w:szCs w:val="28"/>
              </w:rPr>
              <w:t xml:space="preserve">планировать, систематизировать, </w:t>
            </w:r>
            <w:r w:rsidRPr="0072526F">
              <w:rPr>
                <w:rFonts w:ascii="Times New Roman" w:hAnsi="Times New Roman" w:cs="Times New Roman"/>
                <w:sz w:val="28"/>
                <w:szCs w:val="28"/>
              </w:rPr>
              <w:t>выбирать</w:t>
            </w:r>
            <w:r w:rsidR="000C08D4" w:rsidRPr="0072526F">
              <w:rPr>
                <w:rFonts w:ascii="Times New Roman" w:hAnsi="Times New Roman" w:cs="Times New Roman"/>
                <w:sz w:val="28"/>
                <w:szCs w:val="28"/>
              </w:rPr>
              <w:t>, делать выводы, проводить анализ и самоанализ</w:t>
            </w:r>
            <w:r w:rsidRPr="0072526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11B29" w:rsidRPr="0072526F" w:rsidRDefault="00B11B29" w:rsidP="00A92F32">
            <w:pPr>
              <w:pStyle w:val="a3"/>
              <w:numPr>
                <w:ilvl w:val="0"/>
                <w:numId w:val="2"/>
              </w:numPr>
              <w:shd w:val="clear" w:color="auto" w:fill="FFFFFF"/>
              <w:tabs>
                <w:tab w:val="left" w:pos="277"/>
              </w:tabs>
              <w:spacing w:after="0" w:line="240" w:lineRule="auto"/>
              <w:ind w:left="-108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26F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Воспитание </w:t>
            </w:r>
            <w:r w:rsidR="00990006" w:rsidRPr="0072526F">
              <w:rPr>
                <w:rFonts w:ascii="Times New Roman" w:hAnsi="Times New Roman" w:cs="Times New Roman"/>
                <w:sz w:val="28"/>
                <w:szCs w:val="28"/>
              </w:rPr>
              <w:t>творческой личности.</w:t>
            </w:r>
          </w:p>
        </w:tc>
      </w:tr>
      <w:tr w:rsidR="004814A0" w:rsidRPr="0072526F" w:rsidTr="00A92F32">
        <w:tc>
          <w:tcPr>
            <w:tcW w:w="2560" w:type="dxa"/>
            <w:vAlign w:val="center"/>
          </w:tcPr>
          <w:p w:rsidR="004814A0" w:rsidRPr="0072526F" w:rsidRDefault="004814A0" w:rsidP="00A92F32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252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Учебные дисциплины, участвующие в проекте</w:t>
            </w:r>
          </w:p>
        </w:tc>
        <w:tc>
          <w:tcPr>
            <w:tcW w:w="7504" w:type="dxa"/>
          </w:tcPr>
          <w:p w:rsidR="004814A0" w:rsidRPr="0072526F" w:rsidRDefault="004814A0" w:rsidP="00A92F32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</w:t>
            </w:r>
            <w:r w:rsidR="00351207" w:rsidRPr="00725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(разделы ДПИ, кулинария)</w:t>
            </w:r>
          </w:p>
        </w:tc>
      </w:tr>
      <w:tr w:rsidR="004814A0" w:rsidRPr="0072526F" w:rsidTr="00A92F32">
        <w:tc>
          <w:tcPr>
            <w:tcW w:w="2560" w:type="dxa"/>
            <w:vAlign w:val="center"/>
          </w:tcPr>
          <w:p w:rsidR="004814A0" w:rsidRPr="0072526F" w:rsidRDefault="004814A0" w:rsidP="00A92F32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252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Этапы проекта</w:t>
            </w:r>
          </w:p>
        </w:tc>
        <w:tc>
          <w:tcPr>
            <w:tcW w:w="7504" w:type="dxa"/>
          </w:tcPr>
          <w:p w:rsidR="004814A0" w:rsidRPr="0072526F" w:rsidRDefault="004814A0" w:rsidP="00A92F32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Краткое описание деятельность участников проекта</w:t>
            </w:r>
          </w:p>
        </w:tc>
      </w:tr>
      <w:tr w:rsidR="00351207" w:rsidRPr="0072526F" w:rsidTr="00A92F32">
        <w:tc>
          <w:tcPr>
            <w:tcW w:w="2560" w:type="dxa"/>
          </w:tcPr>
          <w:p w:rsidR="00351207" w:rsidRPr="0072526F" w:rsidRDefault="00351207" w:rsidP="00A92F32">
            <w:pPr>
              <w:pStyle w:val="a3"/>
              <w:spacing w:after="0" w:line="240" w:lineRule="auto"/>
              <w:ind w:left="0" w:right="-12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252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 Подготовительный</w:t>
            </w:r>
          </w:p>
        </w:tc>
        <w:tc>
          <w:tcPr>
            <w:tcW w:w="7504" w:type="dxa"/>
          </w:tcPr>
          <w:p w:rsidR="00351207" w:rsidRPr="0072526F" w:rsidRDefault="00351207" w:rsidP="00A92F32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 проблемы, постановка целей и задач</w:t>
            </w:r>
          </w:p>
        </w:tc>
      </w:tr>
      <w:tr w:rsidR="00351207" w:rsidRPr="0072526F" w:rsidTr="00A92F32">
        <w:tc>
          <w:tcPr>
            <w:tcW w:w="2560" w:type="dxa"/>
          </w:tcPr>
          <w:p w:rsidR="00351207" w:rsidRPr="0072526F" w:rsidRDefault="00351207" w:rsidP="00A92F32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252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 Планирование</w:t>
            </w:r>
          </w:p>
        </w:tc>
        <w:tc>
          <w:tcPr>
            <w:tcW w:w="7504" w:type="dxa"/>
          </w:tcPr>
          <w:p w:rsidR="00351207" w:rsidRPr="0072526F" w:rsidRDefault="00351207" w:rsidP="00A92F32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Планирование этапов деятельности.</w:t>
            </w:r>
          </w:p>
          <w:p w:rsidR="00351207" w:rsidRPr="0072526F" w:rsidRDefault="00351207" w:rsidP="00A92F32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Выбор выкройки</w:t>
            </w:r>
            <w:r w:rsidR="0072526F" w:rsidRPr="00725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изделия, подбор материалов</w:t>
            </w:r>
            <w:r w:rsidRPr="00725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51207" w:rsidRPr="0072526F" w:rsidRDefault="00351207" w:rsidP="00A92F32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Распределение продуктов, необходимых для приготовления выбранных блюд.</w:t>
            </w:r>
          </w:p>
        </w:tc>
      </w:tr>
      <w:tr w:rsidR="00351207" w:rsidRPr="0072526F" w:rsidTr="00A92F32">
        <w:tc>
          <w:tcPr>
            <w:tcW w:w="2560" w:type="dxa"/>
          </w:tcPr>
          <w:p w:rsidR="00351207" w:rsidRPr="0072526F" w:rsidRDefault="00351207" w:rsidP="00A92F32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252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3. Работа над проектом</w:t>
            </w:r>
          </w:p>
        </w:tc>
        <w:tc>
          <w:tcPr>
            <w:tcW w:w="7504" w:type="dxa"/>
          </w:tcPr>
          <w:p w:rsidR="00351207" w:rsidRPr="0072526F" w:rsidRDefault="00351207" w:rsidP="00A92F32">
            <w:pPr>
              <w:jc w:val="both"/>
              <w:rPr>
                <w:sz w:val="28"/>
                <w:szCs w:val="28"/>
              </w:rPr>
            </w:pPr>
            <w:r w:rsidRPr="0072526F">
              <w:rPr>
                <w:sz w:val="28"/>
                <w:szCs w:val="28"/>
              </w:rPr>
              <w:t>Приготовление новогодних блюд:</w:t>
            </w:r>
          </w:p>
          <w:p w:rsidR="00351207" w:rsidRPr="0072526F" w:rsidRDefault="00351207" w:rsidP="00A92F32">
            <w:pPr>
              <w:ind w:left="567"/>
              <w:jc w:val="both"/>
              <w:rPr>
                <w:sz w:val="28"/>
                <w:szCs w:val="28"/>
              </w:rPr>
            </w:pPr>
            <w:r w:rsidRPr="0072526F">
              <w:rPr>
                <w:sz w:val="28"/>
                <w:szCs w:val="28"/>
              </w:rPr>
              <w:t>5 классы – горячие бутерброды</w:t>
            </w:r>
          </w:p>
          <w:p w:rsidR="00351207" w:rsidRPr="0072526F" w:rsidRDefault="00351207" w:rsidP="00A92F32">
            <w:pPr>
              <w:ind w:left="567"/>
              <w:jc w:val="both"/>
              <w:rPr>
                <w:sz w:val="28"/>
                <w:szCs w:val="28"/>
              </w:rPr>
            </w:pPr>
            <w:r w:rsidRPr="0072526F">
              <w:rPr>
                <w:sz w:val="28"/>
                <w:szCs w:val="28"/>
              </w:rPr>
              <w:t>6 классы – салаты</w:t>
            </w:r>
          </w:p>
          <w:p w:rsidR="00351207" w:rsidRPr="0072526F" w:rsidRDefault="00351207" w:rsidP="00A92F32">
            <w:pPr>
              <w:ind w:left="567"/>
              <w:jc w:val="both"/>
              <w:rPr>
                <w:sz w:val="28"/>
                <w:szCs w:val="28"/>
              </w:rPr>
            </w:pPr>
            <w:r w:rsidRPr="0072526F">
              <w:rPr>
                <w:sz w:val="28"/>
                <w:szCs w:val="28"/>
              </w:rPr>
              <w:t>7 классы – выпечка печенья.</w:t>
            </w:r>
          </w:p>
          <w:p w:rsidR="00351207" w:rsidRPr="0072526F" w:rsidRDefault="00351207" w:rsidP="00A92F32">
            <w:pPr>
              <w:jc w:val="both"/>
              <w:rPr>
                <w:sz w:val="28"/>
                <w:szCs w:val="28"/>
              </w:rPr>
            </w:pPr>
            <w:r w:rsidRPr="0072526F">
              <w:rPr>
                <w:sz w:val="28"/>
                <w:szCs w:val="28"/>
              </w:rPr>
              <w:t>Изготовление новогодних сувениров</w:t>
            </w:r>
          </w:p>
          <w:p w:rsidR="0072526F" w:rsidRPr="0072526F" w:rsidRDefault="0072526F" w:rsidP="00A92F32">
            <w:pPr>
              <w:ind w:left="601"/>
              <w:jc w:val="both"/>
              <w:rPr>
                <w:sz w:val="28"/>
                <w:szCs w:val="28"/>
              </w:rPr>
            </w:pPr>
            <w:r w:rsidRPr="0072526F">
              <w:rPr>
                <w:sz w:val="28"/>
                <w:szCs w:val="28"/>
              </w:rPr>
              <w:t>6 классов  – елочной игрушки</w:t>
            </w:r>
          </w:p>
          <w:p w:rsidR="00351207" w:rsidRPr="0072526F" w:rsidRDefault="0072526F" w:rsidP="00A92F32">
            <w:pPr>
              <w:ind w:left="601"/>
              <w:jc w:val="both"/>
              <w:rPr>
                <w:sz w:val="28"/>
                <w:szCs w:val="28"/>
              </w:rPr>
            </w:pPr>
            <w:r w:rsidRPr="0072526F">
              <w:rPr>
                <w:sz w:val="28"/>
                <w:szCs w:val="28"/>
              </w:rPr>
              <w:t>7 классы</w:t>
            </w:r>
            <w:r w:rsidR="00351207" w:rsidRPr="0072526F">
              <w:rPr>
                <w:sz w:val="28"/>
                <w:szCs w:val="28"/>
              </w:rPr>
              <w:t xml:space="preserve"> – мягкой игрушки Обезьянки</w:t>
            </w:r>
          </w:p>
        </w:tc>
      </w:tr>
      <w:tr w:rsidR="004814A0" w:rsidRPr="0072526F" w:rsidTr="00A92F32">
        <w:trPr>
          <w:trHeight w:val="545"/>
        </w:trPr>
        <w:tc>
          <w:tcPr>
            <w:tcW w:w="2560" w:type="dxa"/>
            <w:vAlign w:val="center"/>
          </w:tcPr>
          <w:p w:rsidR="004814A0" w:rsidRPr="0072526F" w:rsidRDefault="00351207" w:rsidP="00A92F32">
            <w:pPr>
              <w:pStyle w:val="a3"/>
              <w:tabs>
                <w:tab w:val="left" w:pos="142"/>
              </w:tabs>
              <w:spacing w:after="0" w:line="240" w:lineRule="auto"/>
              <w:ind w:left="0" w:right="3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252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  <w:r w:rsidR="000C08D4" w:rsidRPr="007252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="00361B80" w:rsidRPr="007252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4814A0" w:rsidRPr="007252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Презентация проекта</w:t>
            </w:r>
          </w:p>
        </w:tc>
        <w:tc>
          <w:tcPr>
            <w:tcW w:w="7504" w:type="dxa"/>
          </w:tcPr>
          <w:p w:rsidR="00351207" w:rsidRPr="0072526F" w:rsidRDefault="00351207" w:rsidP="00A92F32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Дегустация кулинарных блюд</w:t>
            </w:r>
          </w:p>
          <w:p w:rsidR="004814A0" w:rsidRPr="0072526F" w:rsidRDefault="0072526F" w:rsidP="00A92F32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Демонстрация</w:t>
            </w:r>
            <w:r w:rsidR="004814A0" w:rsidRPr="00725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</w:t>
            </w:r>
            <w:r w:rsidR="000C08D4" w:rsidRPr="00725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C08D4" w:rsidRPr="0072526F" w:rsidRDefault="00351207" w:rsidP="00A92F32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Фотоотчет,  отчет на сайт школы.</w:t>
            </w:r>
          </w:p>
        </w:tc>
      </w:tr>
      <w:tr w:rsidR="004814A0" w:rsidRPr="0072526F" w:rsidTr="00A92F32">
        <w:trPr>
          <w:trHeight w:val="269"/>
        </w:trPr>
        <w:tc>
          <w:tcPr>
            <w:tcW w:w="2560" w:type="dxa"/>
            <w:vAlign w:val="center"/>
          </w:tcPr>
          <w:p w:rsidR="004814A0" w:rsidRPr="0072526F" w:rsidRDefault="00351207" w:rsidP="00A92F32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252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  <w:r w:rsidR="004814A0" w:rsidRPr="007252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Рефлексия</w:t>
            </w:r>
          </w:p>
        </w:tc>
        <w:tc>
          <w:tcPr>
            <w:tcW w:w="7504" w:type="dxa"/>
          </w:tcPr>
          <w:p w:rsidR="0072526F" w:rsidRDefault="0072526F" w:rsidP="00A92F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и самоанализ работы.</w:t>
            </w:r>
          </w:p>
          <w:p w:rsidR="004814A0" w:rsidRPr="0072526F" w:rsidRDefault="00351207" w:rsidP="00A92F32">
            <w:pPr>
              <w:jc w:val="both"/>
              <w:rPr>
                <w:sz w:val="28"/>
                <w:szCs w:val="28"/>
              </w:rPr>
            </w:pPr>
            <w:r w:rsidRPr="0072526F">
              <w:rPr>
                <w:sz w:val="28"/>
                <w:szCs w:val="28"/>
              </w:rPr>
              <w:t>Участие в школьной выставке рисунков и ДПИ «Символ года» и в районной выставке детского творчества «Мир детства», тема «Новогодняя сказка».</w:t>
            </w:r>
          </w:p>
        </w:tc>
      </w:tr>
    </w:tbl>
    <w:p w:rsidR="00A92F32" w:rsidRDefault="00A92F32" w:rsidP="0072526F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2F32" w:rsidRPr="00A92F32" w:rsidRDefault="00A92F32" w:rsidP="00A92F32"/>
    <w:p w:rsidR="00A92F32" w:rsidRPr="00A92F32" w:rsidRDefault="00A92F32" w:rsidP="00A92F32"/>
    <w:p w:rsidR="00A92F32" w:rsidRPr="00A92F32" w:rsidRDefault="00A92F32" w:rsidP="00A92F32"/>
    <w:p w:rsidR="00A92F32" w:rsidRPr="00A92F32" w:rsidRDefault="00A92F32" w:rsidP="00A92F32"/>
    <w:p w:rsidR="00A92F32" w:rsidRPr="00A92F32" w:rsidRDefault="00A92F32" w:rsidP="00A92F32"/>
    <w:p w:rsidR="00A92F32" w:rsidRPr="00A92F32" w:rsidRDefault="00A92F32" w:rsidP="00A92F32"/>
    <w:p w:rsidR="00A92F32" w:rsidRPr="00A92F32" w:rsidRDefault="00A92F32" w:rsidP="00A92F32"/>
    <w:p w:rsidR="00A92F32" w:rsidRPr="00A92F32" w:rsidRDefault="00A92F32" w:rsidP="00A92F32"/>
    <w:p w:rsidR="00A92F32" w:rsidRPr="00A92F32" w:rsidRDefault="00A92F32" w:rsidP="00A92F32"/>
    <w:p w:rsidR="00A92F32" w:rsidRPr="00A92F32" w:rsidRDefault="00A92F32" w:rsidP="00A92F32"/>
    <w:p w:rsidR="00A92F32" w:rsidRPr="00A92F32" w:rsidRDefault="00A92F32" w:rsidP="00A92F32"/>
    <w:p w:rsidR="00A92F32" w:rsidRPr="00A92F32" w:rsidRDefault="00A92F32" w:rsidP="00A92F32"/>
    <w:p w:rsidR="00A92F32" w:rsidRPr="00A92F32" w:rsidRDefault="00A92F32" w:rsidP="00A92F32"/>
    <w:p w:rsidR="00A92F32" w:rsidRPr="00A92F32" w:rsidRDefault="00A92F32" w:rsidP="00A92F32"/>
    <w:p w:rsidR="00A92F32" w:rsidRPr="00A92F32" w:rsidRDefault="00A92F32" w:rsidP="00A92F32"/>
    <w:p w:rsidR="00A92F32" w:rsidRPr="00A92F32" w:rsidRDefault="00A92F32" w:rsidP="00A92F32"/>
    <w:p w:rsidR="00A92F32" w:rsidRPr="00A92F32" w:rsidRDefault="00A92F32" w:rsidP="00A92F32"/>
    <w:p w:rsidR="00A92F32" w:rsidRPr="00A92F32" w:rsidRDefault="00A92F32" w:rsidP="00A92F32"/>
    <w:p w:rsidR="00A92F32" w:rsidRPr="00A92F32" w:rsidRDefault="00A92F32" w:rsidP="00A92F32"/>
    <w:p w:rsidR="00A92F32" w:rsidRPr="00A92F32" w:rsidRDefault="00A92F32" w:rsidP="00A92F32"/>
    <w:p w:rsidR="00A92F32" w:rsidRPr="00A92F32" w:rsidRDefault="00A92F32" w:rsidP="00A92F32"/>
    <w:p w:rsidR="00A92F32" w:rsidRPr="00A92F32" w:rsidRDefault="00A92F32" w:rsidP="00A92F32"/>
    <w:p w:rsidR="00A92F32" w:rsidRDefault="00A92F32" w:rsidP="00A92F32"/>
    <w:p w:rsidR="004814A0" w:rsidRDefault="00A92F32" w:rsidP="00A92F32">
      <w:pPr>
        <w:tabs>
          <w:tab w:val="left" w:pos="4050"/>
        </w:tabs>
      </w:pPr>
      <w:r>
        <w:tab/>
      </w:r>
    </w:p>
    <w:p w:rsidR="00A92F32" w:rsidRDefault="00A92F32" w:rsidP="00A92F32">
      <w:pPr>
        <w:tabs>
          <w:tab w:val="left" w:pos="4050"/>
        </w:tabs>
      </w:pPr>
    </w:p>
    <w:p w:rsidR="00A92F32" w:rsidRDefault="00A92F32" w:rsidP="00A92F32">
      <w:pPr>
        <w:tabs>
          <w:tab w:val="left" w:pos="4050"/>
        </w:tabs>
      </w:pPr>
    </w:p>
    <w:p w:rsidR="00A92F32" w:rsidRDefault="00A92F32" w:rsidP="00A92F32">
      <w:pPr>
        <w:tabs>
          <w:tab w:val="left" w:pos="4050"/>
        </w:tabs>
      </w:pPr>
    </w:p>
    <w:p w:rsidR="00A92F32" w:rsidRDefault="00A92F32" w:rsidP="00A92F32">
      <w:pPr>
        <w:tabs>
          <w:tab w:val="left" w:pos="4050"/>
        </w:tabs>
      </w:pPr>
    </w:p>
    <w:p w:rsidR="00A92F32" w:rsidRDefault="00A92F32" w:rsidP="00A92F32">
      <w:pPr>
        <w:tabs>
          <w:tab w:val="left" w:pos="4050"/>
        </w:tabs>
      </w:pPr>
    </w:p>
    <w:p w:rsidR="00A92F32" w:rsidRDefault="00A92F32" w:rsidP="00A92F32">
      <w:pPr>
        <w:tabs>
          <w:tab w:val="left" w:pos="4050"/>
        </w:tabs>
      </w:pPr>
    </w:p>
    <w:p w:rsidR="00A92F32" w:rsidRDefault="00A92F32" w:rsidP="00A92F32">
      <w:pPr>
        <w:tabs>
          <w:tab w:val="left" w:pos="4050"/>
        </w:tabs>
      </w:pPr>
    </w:p>
    <w:p w:rsidR="00A92F32" w:rsidRDefault="00A92F32" w:rsidP="00A92F32">
      <w:pPr>
        <w:tabs>
          <w:tab w:val="left" w:pos="4050"/>
        </w:tabs>
      </w:pPr>
    </w:p>
    <w:p w:rsidR="00A92F32" w:rsidRDefault="00A92F32" w:rsidP="00A92F32">
      <w:pPr>
        <w:tabs>
          <w:tab w:val="left" w:pos="4050"/>
        </w:tabs>
      </w:pPr>
    </w:p>
    <w:p w:rsidR="00A92F32" w:rsidRDefault="00A92F32" w:rsidP="00A92F32">
      <w:pPr>
        <w:tabs>
          <w:tab w:val="left" w:pos="4050"/>
        </w:tabs>
      </w:pPr>
    </w:p>
    <w:p w:rsidR="00A92F32" w:rsidRDefault="00A92F32" w:rsidP="00A92F32">
      <w:pPr>
        <w:tabs>
          <w:tab w:val="left" w:pos="4050"/>
        </w:tabs>
      </w:pPr>
    </w:p>
    <w:p w:rsidR="00A92F32" w:rsidRDefault="00A92F32" w:rsidP="00A92F32">
      <w:pPr>
        <w:tabs>
          <w:tab w:val="left" w:pos="4050"/>
        </w:tabs>
      </w:pPr>
    </w:p>
    <w:p w:rsidR="00A92F32" w:rsidRDefault="00A92F32" w:rsidP="00A92F32">
      <w:pPr>
        <w:tabs>
          <w:tab w:val="left" w:pos="4050"/>
        </w:tabs>
      </w:pPr>
    </w:p>
    <w:p w:rsidR="00A92F32" w:rsidRDefault="00A92F32" w:rsidP="00A92F3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Приготовление праздничных блюд</w:t>
      </w:r>
    </w:p>
    <w:p w:rsidR="00A92F32" w:rsidRPr="005A4D15" w:rsidRDefault="00A92F32" w:rsidP="00A92F32">
      <w:pPr>
        <w:jc w:val="center"/>
        <w:rPr>
          <w:b/>
          <w:sz w:val="16"/>
          <w:szCs w:val="16"/>
        </w:rPr>
      </w:pPr>
    </w:p>
    <w:p w:rsidR="00A92F32" w:rsidRDefault="00A92F32" w:rsidP="00A92F3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5 классы</w:t>
      </w:r>
    </w:p>
    <w:p w:rsidR="00A92F32" w:rsidRPr="005A4D15" w:rsidRDefault="00A92F32" w:rsidP="00A92F32">
      <w:pPr>
        <w:jc w:val="center"/>
        <w:rPr>
          <w:b/>
          <w:sz w:val="16"/>
          <w:szCs w:val="16"/>
        </w:rPr>
      </w:pPr>
    </w:p>
    <w:p w:rsidR="00A92F32" w:rsidRDefault="00A92F32" w:rsidP="00A92F32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7C021BF2" wp14:editId="77F700FB">
            <wp:extent cx="3189708" cy="1793174"/>
            <wp:effectExtent l="19050" t="0" r="0" b="0"/>
            <wp:docPr id="1" name="Рисунок 1" descr="F:\Фотоальбом\Уроки\5б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альбом\Уроки\5б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647" cy="179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</w:t>
      </w:r>
      <w:r>
        <w:rPr>
          <w:b/>
          <w:noProof/>
          <w:sz w:val="40"/>
          <w:szCs w:val="40"/>
        </w:rPr>
        <w:drawing>
          <wp:inline distT="0" distB="0" distL="0" distR="0" wp14:anchorId="59ED96F1" wp14:editId="0AC47BD6">
            <wp:extent cx="3183773" cy="1789837"/>
            <wp:effectExtent l="19050" t="0" r="0" b="0"/>
            <wp:docPr id="3" name="Рисунок 2" descr="F:\Фотоальбом\Уроки\5б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альбом\Уроки\5б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5" cy="178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</w:t>
      </w:r>
    </w:p>
    <w:p w:rsidR="00A92F32" w:rsidRDefault="00A92F32" w:rsidP="00A92F32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2ECF83E1" wp14:editId="6A031EFC">
            <wp:extent cx="3080409" cy="1731729"/>
            <wp:effectExtent l="19050" t="0" r="5691" b="0"/>
            <wp:docPr id="14" name="Рисунок 1" descr="F:\Фотоальбом\Уроки\5а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альбом\Уроки\5а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137" cy="173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</w:t>
      </w:r>
      <w:r>
        <w:rPr>
          <w:b/>
          <w:noProof/>
          <w:sz w:val="40"/>
          <w:szCs w:val="40"/>
        </w:rPr>
        <w:drawing>
          <wp:inline distT="0" distB="0" distL="0" distR="0" wp14:anchorId="14C897FE" wp14:editId="6E7BBB12">
            <wp:extent cx="3062964" cy="1721922"/>
            <wp:effectExtent l="19050" t="0" r="4086" b="0"/>
            <wp:docPr id="15" name="Рисунок 2" descr="F:\Фотоальбом\Уроки\5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альбом\Уроки\5а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192" cy="172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</w:t>
      </w:r>
      <w:r>
        <w:rPr>
          <w:b/>
          <w:noProof/>
          <w:sz w:val="40"/>
          <w:szCs w:val="40"/>
        </w:rPr>
        <w:drawing>
          <wp:inline distT="0" distB="0" distL="0" distR="0" wp14:anchorId="1BC48C8A" wp14:editId="5E504C4B">
            <wp:extent cx="3424795" cy="1733542"/>
            <wp:effectExtent l="19050" t="0" r="4205" b="0"/>
            <wp:docPr id="16" name="Рисунок 3" descr="F:\Фотоальбом\Уроки\5а (14)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альбом\Уроки\5а (14)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34" cy="174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F32" w:rsidRDefault="00A92F32" w:rsidP="00A92F32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498BC1FF" wp14:editId="119E2AEE">
            <wp:extent cx="3084090" cy="1733797"/>
            <wp:effectExtent l="19050" t="0" r="2010" b="0"/>
            <wp:docPr id="18" name="Рисунок 5" descr="F:\Фотоальбом\Уроки\5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альбом\Уроки\5в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639" cy="173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</w:t>
      </w:r>
      <w:r>
        <w:rPr>
          <w:b/>
          <w:noProof/>
          <w:sz w:val="40"/>
          <w:szCs w:val="40"/>
        </w:rPr>
        <w:drawing>
          <wp:inline distT="0" distB="0" distL="0" distR="0" wp14:anchorId="7BE1B763" wp14:editId="1D454362">
            <wp:extent cx="3064725" cy="1722910"/>
            <wp:effectExtent l="19050" t="0" r="2325" b="0"/>
            <wp:docPr id="19" name="Рисунок 6" descr="F:\Фотоальбом\Уроки\5в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альбом\Уроки\5в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526" cy="172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</w:t>
      </w:r>
      <w:r>
        <w:rPr>
          <w:b/>
          <w:noProof/>
          <w:sz w:val="40"/>
          <w:szCs w:val="40"/>
        </w:rPr>
        <w:drawing>
          <wp:inline distT="0" distB="0" distL="0" distR="0" wp14:anchorId="0536C82B" wp14:editId="21A9CAA0">
            <wp:extent cx="3075329" cy="1728873"/>
            <wp:effectExtent l="19050" t="0" r="0" b="0"/>
            <wp:docPr id="17" name="Рисунок 4" descr="F:\Фотоальбом\Уроки\5в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альбом\Уроки\5в (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66" cy="172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F32" w:rsidRDefault="00A92F32" w:rsidP="00A92F32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 wp14:anchorId="09CF2E06" wp14:editId="6C25641C">
            <wp:extent cx="2994655" cy="1683520"/>
            <wp:effectExtent l="19050" t="0" r="0" b="0"/>
            <wp:docPr id="24" name="Рисунок 10" descr="F:\Фотоальбом\Уроки\5г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альбом\Уроки\5г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634" cy="168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</w:t>
      </w:r>
      <w:r>
        <w:rPr>
          <w:b/>
          <w:noProof/>
          <w:sz w:val="40"/>
          <w:szCs w:val="40"/>
        </w:rPr>
        <w:drawing>
          <wp:inline distT="0" distB="0" distL="0" distR="0" wp14:anchorId="717E6E65" wp14:editId="1A5E0C02">
            <wp:extent cx="2985407" cy="1678321"/>
            <wp:effectExtent l="19050" t="0" r="5443" b="0"/>
            <wp:docPr id="23" name="Рисунок 9" descr="F:\Фотоальбом\Уроки\5г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альбом\Уроки\5г (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53" cy="168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</w:t>
      </w:r>
      <w:r>
        <w:rPr>
          <w:b/>
          <w:noProof/>
          <w:sz w:val="40"/>
          <w:szCs w:val="40"/>
        </w:rPr>
        <w:drawing>
          <wp:inline distT="0" distB="0" distL="0" distR="0" wp14:anchorId="24FF712F" wp14:editId="76A5E459">
            <wp:extent cx="3037957" cy="1707863"/>
            <wp:effectExtent l="19050" t="0" r="0" b="0"/>
            <wp:docPr id="22" name="Рисунок 7" descr="F:\Фотоальбом\Уроки\5г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альбом\Уроки\5г (8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713" cy="171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F32" w:rsidRDefault="00A92F32" w:rsidP="00A92F3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6 классы</w:t>
      </w:r>
    </w:p>
    <w:p w:rsidR="00A92F32" w:rsidRPr="005A4D15" w:rsidRDefault="00A92F32" w:rsidP="00A92F32">
      <w:pPr>
        <w:rPr>
          <w:b/>
          <w:sz w:val="16"/>
          <w:szCs w:val="16"/>
        </w:rPr>
      </w:pPr>
      <w:r>
        <w:rPr>
          <w:b/>
          <w:noProof/>
          <w:sz w:val="40"/>
          <w:szCs w:val="40"/>
        </w:rPr>
        <w:drawing>
          <wp:inline distT="0" distB="0" distL="0" distR="0" wp14:anchorId="55362716" wp14:editId="19866178">
            <wp:extent cx="3187287" cy="1791813"/>
            <wp:effectExtent l="19050" t="0" r="0" b="0"/>
            <wp:docPr id="6" name="Рисунок 3" descr="F:\Фотоальбом\Уроки\6 б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альбом\Уроки\6 б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642" cy="179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</w:t>
      </w:r>
      <w:r>
        <w:rPr>
          <w:b/>
          <w:noProof/>
          <w:sz w:val="40"/>
          <w:szCs w:val="40"/>
        </w:rPr>
        <w:drawing>
          <wp:inline distT="0" distB="0" distL="0" distR="0" wp14:anchorId="5355F057" wp14:editId="22F218D7">
            <wp:extent cx="3168584" cy="1781299"/>
            <wp:effectExtent l="19050" t="0" r="0" b="0"/>
            <wp:docPr id="21" name="Рисунок 8" descr="F:\Фотоальбом\Уроки\6 б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альбом\Уроки\6 б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716" cy="178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</w:t>
      </w:r>
      <w:r>
        <w:rPr>
          <w:b/>
          <w:noProof/>
          <w:sz w:val="40"/>
          <w:szCs w:val="40"/>
        </w:rPr>
        <w:drawing>
          <wp:inline distT="0" distB="0" distL="0" distR="0" wp14:anchorId="3CAFC4C6" wp14:editId="3E1CC383">
            <wp:extent cx="3199163" cy="1798488"/>
            <wp:effectExtent l="19050" t="0" r="1237" b="0"/>
            <wp:docPr id="8" name="Рисунок 4" descr="F:\Фотоальбом\Уроки\6 б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альбом\Уроки\6 б (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711" cy="180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F32" w:rsidRDefault="00A92F32" w:rsidP="00A92F32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70853B6C" wp14:editId="42459F56">
            <wp:extent cx="3277589" cy="1842578"/>
            <wp:effectExtent l="19050" t="0" r="0" b="0"/>
            <wp:docPr id="25" name="Рисунок 11" descr="F:\Фотоальбом\Уроки\6в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альбом\Уроки\6в (1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629" cy="184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</w:t>
      </w:r>
      <w:r>
        <w:rPr>
          <w:noProof/>
        </w:rPr>
        <w:drawing>
          <wp:inline distT="0" distB="0" distL="0" distR="0" wp14:anchorId="03FE7EE3" wp14:editId="5556795E">
            <wp:extent cx="1489116" cy="2214063"/>
            <wp:effectExtent l="19050" t="0" r="0" b="0"/>
            <wp:docPr id="26" name="Рисунок 12" descr="C:\Users\Olga\AppData\Local\Microsoft\Windows\Temporary Internet Files\Content.Word\6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ga\AppData\Local\Microsoft\Windows\Temporary Internet Files\Content.Word\6в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0695" r="8080" b="1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04" cy="221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</w:t>
      </w:r>
      <w:r>
        <w:rPr>
          <w:b/>
          <w:noProof/>
          <w:sz w:val="40"/>
          <w:szCs w:val="40"/>
        </w:rPr>
        <w:drawing>
          <wp:inline distT="0" distB="0" distL="0" distR="0" wp14:anchorId="717B001C" wp14:editId="16C020C5">
            <wp:extent cx="3329792" cy="1871926"/>
            <wp:effectExtent l="19050" t="0" r="3958" b="0"/>
            <wp:docPr id="27" name="Рисунок 15" descr="F:\Фотоальбом\Уроки\6в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альбом\Уроки\6в (3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629" cy="187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F32" w:rsidRDefault="00A92F32" w:rsidP="00A92F32">
      <w:pPr>
        <w:jc w:val="center"/>
        <w:rPr>
          <w:b/>
          <w:sz w:val="40"/>
          <w:szCs w:val="40"/>
        </w:rPr>
      </w:pPr>
    </w:p>
    <w:p w:rsidR="00A92F32" w:rsidRDefault="00A92F32" w:rsidP="00A92F32">
      <w:pPr>
        <w:jc w:val="center"/>
        <w:rPr>
          <w:b/>
          <w:sz w:val="40"/>
          <w:szCs w:val="40"/>
        </w:rPr>
      </w:pPr>
    </w:p>
    <w:p w:rsidR="00A92F32" w:rsidRDefault="00A92F32" w:rsidP="00A92F3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7 классы</w:t>
      </w:r>
    </w:p>
    <w:p w:rsidR="00A92F32" w:rsidRDefault="00A92F32" w:rsidP="00A92F32">
      <w:pPr>
        <w:jc w:val="both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63B5DCF0" wp14:editId="52E9C5F1">
            <wp:extent cx="3187287" cy="1791812"/>
            <wp:effectExtent l="19050" t="0" r="0" b="0"/>
            <wp:docPr id="12" name="Рисунок 5" descr="F:\Фотоальбом\Уроки\7 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альбом\Уроки\7 а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695" cy="179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</w:t>
      </w:r>
      <w:r w:rsidRPr="005A4D15">
        <w:rPr>
          <w:b/>
          <w:noProof/>
          <w:sz w:val="40"/>
          <w:szCs w:val="40"/>
        </w:rPr>
        <w:drawing>
          <wp:inline distT="0" distB="0" distL="0" distR="0" wp14:anchorId="6D5B97D3" wp14:editId="6DDC5B5B">
            <wp:extent cx="3187287" cy="1791813"/>
            <wp:effectExtent l="19050" t="0" r="0" b="0"/>
            <wp:docPr id="66" name="Рисунок 17" descr="F:\Фотоальбом\Уроки\7 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альбом\Уроки\7 а (4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490" cy="17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</w:t>
      </w:r>
      <w:r>
        <w:rPr>
          <w:b/>
          <w:noProof/>
          <w:sz w:val="40"/>
          <w:szCs w:val="40"/>
        </w:rPr>
        <w:drawing>
          <wp:inline distT="0" distB="0" distL="0" distR="0" wp14:anchorId="39A9ACDE" wp14:editId="3D598F66">
            <wp:extent cx="3189708" cy="1793174"/>
            <wp:effectExtent l="19050" t="0" r="0" b="0"/>
            <wp:docPr id="13" name="Рисунок 6" descr="F:\Фотоальбом\Уроки\7 а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альбом\Уроки\7 а (7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55" cy="18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F32" w:rsidRDefault="00A92F32" w:rsidP="00A92F32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2FDF1239" wp14:editId="1BCAEA34">
            <wp:extent cx="2316318" cy="3087584"/>
            <wp:effectExtent l="19050" t="0" r="7782" b="0"/>
            <wp:docPr id="67" name="Рисунок 18" descr="F:\Фотоальбом\Уроки\7г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альбом\Уроки\7г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821" cy="308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</w:t>
      </w:r>
      <w:r>
        <w:rPr>
          <w:b/>
          <w:noProof/>
          <w:sz w:val="40"/>
          <w:szCs w:val="40"/>
        </w:rPr>
        <w:drawing>
          <wp:inline distT="0" distB="0" distL="0" distR="0" wp14:anchorId="52878A08" wp14:editId="34C73723">
            <wp:extent cx="2316317" cy="3087584"/>
            <wp:effectExtent l="19050" t="0" r="7783" b="0"/>
            <wp:docPr id="68" name="Рисунок 19" descr="F:\Фотоальбом\Уроки\7г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альбом\Уроки\7г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345" cy="308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</w:t>
      </w:r>
      <w:r>
        <w:rPr>
          <w:b/>
          <w:noProof/>
          <w:sz w:val="40"/>
          <w:szCs w:val="40"/>
        </w:rPr>
        <w:drawing>
          <wp:inline distT="0" distB="0" distL="0" distR="0" wp14:anchorId="599B1893" wp14:editId="2E0A9798">
            <wp:extent cx="4644570" cy="3087584"/>
            <wp:effectExtent l="19050" t="0" r="3630" b="0"/>
            <wp:docPr id="69" name="Рисунок 20" descr="F:\Фотоальбом\Уроки\7г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альбом\Уроки\7г (3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944" t="15328" r="5752" b="6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570" cy="308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F32" w:rsidRDefault="00A92F32" w:rsidP="00A92F32">
      <w:pPr>
        <w:jc w:val="both"/>
        <w:rPr>
          <w:b/>
          <w:sz w:val="40"/>
          <w:szCs w:val="40"/>
        </w:rPr>
      </w:pPr>
    </w:p>
    <w:p w:rsidR="00A92F32" w:rsidRDefault="00A92F32" w:rsidP="00A92F32">
      <w:pPr>
        <w:jc w:val="center"/>
        <w:rPr>
          <w:b/>
          <w:sz w:val="40"/>
          <w:szCs w:val="40"/>
        </w:rPr>
      </w:pPr>
    </w:p>
    <w:p w:rsidR="00A92F32" w:rsidRDefault="00A92F32" w:rsidP="00A92F32">
      <w:pPr>
        <w:jc w:val="center"/>
        <w:rPr>
          <w:b/>
          <w:sz w:val="40"/>
          <w:szCs w:val="40"/>
        </w:rPr>
      </w:pPr>
    </w:p>
    <w:p w:rsidR="00A92F32" w:rsidRDefault="00A92F32" w:rsidP="00A92F32">
      <w:pPr>
        <w:jc w:val="center"/>
        <w:rPr>
          <w:b/>
          <w:sz w:val="40"/>
          <w:szCs w:val="40"/>
        </w:rPr>
      </w:pPr>
    </w:p>
    <w:p w:rsidR="00A92F32" w:rsidRDefault="00A92F32" w:rsidP="00A92F32">
      <w:pPr>
        <w:jc w:val="center"/>
        <w:rPr>
          <w:b/>
          <w:sz w:val="40"/>
          <w:szCs w:val="40"/>
        </w:rPr>
      </w:pPr>
    </w:p>
    <w:p w:rsidR="00A92F32" w:rsidRDefault="00A92F32" w:rsidP="00A92F32">
      <w:pPr>
        <w:jc w:val="center"/>
        <w:rPr>
          <w:b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lastRenderedPageBreak/>
        <w:t>Изготовление новогодних сувениров</w:t>
      </w:r>
    </w:p>
    <w:tbl>
      <w:tblPr>
        <w:tblStyle w:val="a4"/>
        <w:tblW w:w="15616" w:type="dxa"/>
        <w:tblLayout w:type="fixed"/>
        <w:tblLook w:val="04A0" w:firstRow="1" w:lastRow="0" w:firstColumn="1" w:lastColumn="0" w:noHBand="0" w:noVBand="1"/>
      </w:tblPr>
      <w:tblGrid>
        <w:gridCol w:w="6096"/>
        <w:gridCol w:w="5245"/>
        <w:gridCol w:w="4275"/>
      </w:tblGrid>
      <w:tr w:rsidR="00A92F32" w:rsidTr="001D4327">
        <w:trPr>
          <w:trHeight w:val="4498"/>
        </w:trPr>
        <w:tc>
          <w:tcPr>
            <w:tcW w:w="6096" w:type="dxa"/>
          </w:tcPr>
          <w:p w:rsidR="00A92F32" w:rsidRDefault="00A92F32" w:rsidP="001D4327">
            <w:pPr>
              <w:jc w:val="center"/>
              <w:rPr>
                <w:b/>
                <w:sz w:val="40"/>
                <w:szCs w:val="40"/>
              </w:rPr>
            </w:pPr>
          </w:p>
          <w:p w:rsidR="00A92F32" w:rsidRDefault="00A92F32" w:rsidP="001D4327">
            <w:pPr>
              <w:jc w:val="center"/>
              <w:rPr>
                <w:b/>
                <w:sz w:val="40"/>
                <w:szCs w:val="40"/>
              </w:rPr>
            </w:pPr>
            <w:r w:rsidRPr="00E7705A">
              <w:rPr>
                <w:b/>
                <w:noProof/>
                <w:sz w:val="40"/>
                <w:szCs w:val="40"/>
              </w:rPr>
              <w:drawing>
                <wp:inline distT="0" distB="0" distL="0" distR="0" wp14:anchorId="6766740A" wp14:editId="607E8AF5">
                  <wp:extent cx="3654432" cy="2054431"/>
                  <wp:effectExtent l="19050" t="0" r="3168" b="0"/>
                  <wp:docPr id="28" name="Рисунок 8" descr="F:\Фотоальбом\Изделия ДПИ\Проект Елочная игрушка (6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Фотоальбом\Изделия ДПИ\Проект Елочная игрушка (6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5540" cy="2060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Merge w:val="restart"/>
            <w:vAlign w:val="center"/>
          </w:tcPr>
          <w:p w:rsidR="00A92F32" w:rsidRDefault="00A92F32" w:rsidP="001D4327">
            <w:pPr>
              <w:jc w:val="center"/>
              <w:rPr>
                <w:b/>
                <w:sz w:val="40"/>
                <w:szCs w:val="40"/>
              </w:rPr>
            </w:pPr>
            <w:r w:rsidRPr="006B2F4B">
              <w:rPr>
                <w:b/>
                <w:noProof/>
                <w:sz w:val="40"/>
                <w:szCs w:val="40"/>
              </w:rPr>
              <w:drawing>
                <wp:inline distT="0" distB="0" distL="0" distR="0" wp14:anchorId="71A5C559" wp14:editId="7F90DA32">
                  <wp:extent cx="3230424" cy="4108862"/>
                  <wp:effectExtent l="19050" t="0" r="8076" b="0"/>
                  <wp:docPr id="65" name="Рисунок 12" descr="F:\Фотоальбом\Изделия ДПИ\Проект Елочная игрушка (92)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Фотоальбом\Изделия ДПИ\Проект Елочная игрушка (92)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541" cy="4115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  <w:vMerge w:val="restart"/>
          </w:tcPr>
          <w:p w:rsidR="00A92F32" w:rsidRDefault="00A92F32" w:rsidP="001D4327">
            <w:pPr>
              <w:rPr>
                <w:b/>
                <w:sz w:val="40"/>
                <w:szCs w:val="40"/>
              </w:rPr>
            </w:pPr>
          </w:p>
          <w:p w:rsidR="00A92F32" w:rsidRDefault="00A92F32" w:rsidP="001D4327">
            <w:pPr>
              <w:jc w:val="center"/>
              <w:rPr>
                <w:b/>
                <w:sz w:val="40"/>
                <w:szCs w:val="40"/>
              </w:rPr>
            </w:pPr>
          </w:p>
          <w:p w:rsidR="00A92F32" w:rsidRDefault="00A92F32" w:rsidP="001D4327">
            <w:pPr>
              <w:jc w:val="center"/>
              <w:rPr>
                <w:b/>
                <w:sz w:val="40"/>
                <w:szCs w:val="40"/>
              </w:rPr>
            </w:pPr>
          </w:p>
          <w:p w:rsidR="00A92F32" w:rsidRDefault="00A92F32" w:rsidP="001D4327">
            <w:pPr>
              <w:jc w:val="center"/>
              <w:rPr>
                <w:b/>
                <w:sz w:val="40"/>
                <w:szCs w:val="40"/>
              </w:rPr>
            </w:pPr>
          </w:p>
          <w:p w:rsidR="00A92F32" w:rsidRDefault="00A92F32" w:rsidP="001D4327">
            <w:pPr>
              <w:jc w:val="center"/>
              <w:rPr>
                <w:b/>
                <w:sz w:val="40"/>
                <w:szCs w:val="40"/>
              </w:rPr>
            </w:pPr>
          </w:p>
          <w:p w:rsidR="00A92F32" w:rsidRDefault="00A92F32" w:rsidP="001D4327">
            <w:pPr>
              <w:jc w:val="center"/>
              <w:rPr>
                <w:b/>
                <w:sz w:val="40"/>
                <w:szCs w:val="40"/>
              </w:rPr>
            </w:pPr>
          </w:p>
          <w:p w:rsidR="00A92F32" w:rsidRPr="006B2F4B" w:rsidRDefault="00A92F32" w:rsidP="001D432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Работа на районную выставку «Мир детства»</w:t>
            </w:r>
          </w:p>
          <w:p w:rsidR="00A92F32" w:rsidRDefault="00A92F32" w:rsidP="001D4327">
            <w:pPr>
              <w:jc w:val="center"/>
              <w:rPr>
                <w:b/>
                <w:sz w:val="40"/>
                <w:szCs w:val="40"/>
              </w:rPr>
            </w:pPr>
          </w:p>
          <w:p w:rsidR="00A92F32" w:rsidRDefault="00A92F32" w:rsidP="001D4327">
            <w:pPr>
              <w:jc w:val="center"/>
              <w:rPr>
                <w:b/>
                <w:sz w:val="40"/>
                <w:szCs w:val="40"/>
              </w:rPr>
            </w:pPr>
            <w:r w:rsidRPr="00E7705A">
              <w:rPr>
                <w:b/>
                <w:noProof/>
                <w:sz w:val="40"/>
                <w:szCs w:val="40"/>
              </w:rPr>
              <w:drawing>
                <wp:inline distT="0" distB="0" distL="0" distR="0" wp14:anchorId="730F9B89" wp14:editId="38CEBBD9">
                  <wp:extent cx="2414036" cy="3436230"/>
                  <wp:effectExtent l="19050" t="0" r="5314" b="0"/>
                  <wp:docPr id="30" name="Рисунок 7" descr="F:\Фотоальбом\Изделия ДПИ\Новогодние гости - символ 2016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Фотоальбом\Изделия ДПИ\Новогодние гости - символ 2016 г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809" cy="3451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F32" w:rsidTr="001D4327">
        <w:trPr>
          <w:trHeight w:val="136"/>
        </w:trPr>
        <w:tc>
          <w:tcPr>
            <w:tcW w:w="6096" w:type="dxa"/>
          </w:tcPr>
          <w:p w:rsidR="00A92F32" w:rsidRDefault="00A92F32" w:rsidP="001D4327">
            <w:pPr>
              <w:rPr>
                <w:b/>
                <w:sz w:val="40"/>
                <w:szCs w:val="40"/>
              </w:rPr>
            </w:pPr>
          </w:p>
          <w:p w:rsidR="00A92F32" w:rsidRDefault="00A92F32" w:rsidP="001D4327">
            <w:pPr>
              <w:rPr>
                <w:b/>
                <w:sz w:val="40"/>
                <w:szCs w:val="40"/>
              </w:rPr>
            </w:pPr>
            <w:r w:rsidRPr="00E7705A">
              <w:rPr>
                <w:b/>
                <w:noProof/>
                <w:sz w:val="40"/>
                <w:szCs w:val="40"/>
              </w:rPr>
              <w:drawing>
                <wp:inline distT="0" distB="0" distL="0" distR="0" wp14:anchorId="6E094F04" wp14:editId="76294ED3">
                  <wp:extent cx="3711912" cy="2303813"/>
                  <wp:effectExtent l="19050" t="0" r="2838" b="0"/>
                  <wp:docPr id="31" name="Рисунок 11" descr="F:\Фотоальбом\Изделия ДПИ\Проект Елочная игрушка (7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Фотоальбом\Изделия ДПИ\Проект Елочная игрушка (7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33305" t="24666" b="1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7040" cy="2306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F32" w:rsidRDefault="00A92F32" w:rsidP="001D4327">
            <w:pPr>
              <w:rPr>
                <w:b/>
                <w:sz w:val="40"/>
                <w:szCs w:val="40"/>
              </w:rPr>
            </w:pPr>
          </w:p>
          <w:p w:rsidR="00A92F32" w:rsidRDefault="00A92F32" w:rsidP="001D4327">
            <w:pPr>
              <w:rPr>
                <w:b/>
                <w:sz w:val="40"/>
                <w:szCs w:val="40"/>
              </w:rPr>
            </w:pPr>
          </w:p>
        </w:tc>
        <w:tc>
          <w:tcPr>
            <w:tcW w:w="5245" w:type="dxa"/>
            <w:vMerge/>
          </w:tcPr>
          <w:p w:rsidR="00A92F32" w:rsidRDefault="00A92F32" w:rsidP="001D4327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4275" w:type="dxa"/>
            <w:vMerge/>
          </w:tcPr>
          <w:p w:rsidR="00A92F32" w:rsidRDefault="00A92F32" w:rsidP="001D4327">
            <w:pPr>
              <w:jc w:val="center"/>
              <w:rPr>
                <w:b/>
                <w:sz w:val="40"/>
                <w:szCs w:val="40"/>
              </w:rPr>
            </w:pPr>
          </w:p>
        </w:tc>
      </w:tr>
    </w:tbl>
    <w:p w:rsidR="00A92F32" w:rsidRPr="00A92F32" w:rsidRDefault="00A92F32" w:rsidP="00A92F32">
      <w:pPr>
        <w:tabs>
          <w:tab w:val="left" w:pos="4050"/>
        </w:tabs>
      </w:pPr>
    </w:p>
    <w:sectPr w:rsidR="00A92F32" w:rsidRPr="00A92F32" w:rsidSect="00A92F32">
      <w:pgSz w:w="16838" w:h="11906" w:orient="landscape"/>
      <w:pgMar w:top="851" w:right="567" w:bottom="56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B2663"/>
    <w:multiLevelType w:val="hybridMultilevel"/>
    <w:tmpl w:val="A9F83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62EF0"/>
    <w:multiLevelType w:val="multilevel"/>
    <w:tmpl w:val="1B9A43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447"/>
        </w:tabs>
        <w:ind w:left="447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167"/>
        </w:tabs>
        <w:ind w:left="1167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607"/>
        </w:tabs>
        <w:ind w:left="2607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327"/>
        </w:tabs>
        <w:ind w:left="3327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047"/>
        </w:tabs>
        <w:ind w:left="4047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4767"/>
        </w:tabs>
        <w:ind w:left="4767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487"/>
        </w:tabs>
        <w:ind w:left="5487" w:hanging="360"/>
      </w:pPr>
      <w:rPr>
        <w:rFonts w:ascii="Symbol" w:hAnsi="Symbol" w:hint="default"/>
        <w:sz w:val="20"/>
      </w:rPr>
    </w:lvl>
  </w:abstractNum>
  <w:abstractNum w:abstractNumId="2">
    <w:nsid w:val="3FEC01C7"/>
    <w:multiLevelType w:val="hybridMultilevel"/>
    <w:tmpl w:val="BA7EE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353304"/>
    <w:multiLevelType w:val="hybridMultilevel"/>
    <w:tmpl w:val="C9A09D3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A78B6"/>
    <w:rsid w:val="00007F11"/>
    <w:rsid w:val="000C08D4"/>
    <w:rsid w:val="00122117"/>
    <w:rsid w:val="001270E1"/>
    <w:rsid w:val="00351207"/>
    <w:rsid w:val="00361B80"/>
    <w:rsid w:val="003A78B6"/>
    <w:rsid w:val="003B6BCE"/>
    <w:rsid w:val="003F3546"/>
    <w:rsid w:val="00476502"/>
    <w:rsid w:val="004814A0"/>
    <w:rsid w:val="004B6D94"/>
    <w:rsid w:val="004D3130"/>
    <w:rsid w:val="004E58FE"/>
    <w:rsid w:val="0052140F"/>
    <w:rsid w:val="006F01EE"/>
    <w:rsid w:val="0072526F"/>
    <w:rsid w:val="009453B4"/>
    <w:rsid w:val="00990006"/>
    <w:rsid w:val="00A321CA"/>
    <w:rsid w:val="00A92F32"/>
    <w:rsid w:val="00B11B29"/>
    <w:rsid w:val="00B83DC0"/>
    <w:rsid w:val="00C5611F"/>
    <w:rsid w:val="00E2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4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14A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4814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rsid w:val="00B11B29"/>
    <w:pPr>
      <w:jc w:val="both"/>
    </w:pPr>
  </w:style>
  <w:style w:type="character" w:customStyle="1" w:styleId="a6">
    <w:name w:val="Основной текст Знак"/>
    <w:basedOn w:val="a0"/>
    <w:link w:val="a5"/>
    <w:rsid w:val="00B11B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92F3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2F3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4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14A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4814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rsid w:val="00B11B29"/>
    <w:pPr>
      <w:jc w:val="both"/>
    </w:pPr>
  </w:style>
  <w:style w:type="character" w:customStyle="1" w:styleId="a6">
    <w:name w:val="Основной текст Знак"/>
    <w:basedOn w:val="a0"/>
    <w:link w:val="a5"/>
    <w:rsid w:val="00B11B2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6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Домоводство</dc:creator>
  <cp:keywords/>
  <dc:description/>
  <cp:lastModifiedBy>user</cp:lastModifiedBy>
  <cp:revision>12</cp:revision>
  <cp:lastPrinted>2015-08-30T23:08:00Z</cp:lastPrinted>
  <dcterms:created xsi:type="dcterms:W3CDTF">2014-06-10T07:52:00Z</dcterms:created>
  <dcterms:modified xsi:type="dcterms:W3CDTF">2016-01-04T09:36:00Z</dcterms:modified>
</cp:coreProperties>
</file>